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82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80" w:orient="portrait"/>
          <w:cols w:equalWidth="0" w:num="2">
            <w:col w:w="7660" w:space="75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44,405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228.4342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211,061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4,277.9025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$226.6300 to $230.3300.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sectPr>
          <w:pgSz w:w="11900" w:h="1688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8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3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2025-02-24T18:46:39Z</dcterms:created>
  <dcterms:modified xsi:type="dcterms:W3CDTF">2025-02-24T18:46:39Z</dcterms:modified>
</cp:coreProperties>
</file>